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E4" w:rsidRPr="008945E4" w:rsidRDefault="00F17CB2" w:rsidP="0073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КРАТКИЕ Р</w:t>
      </w:r>
      <w:r w:rsidRPr="00733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ЕКОМЕНДАЦИИ ПО ПОДГОТОВКЕ РЕФЕРАТА</w:t>
      </w:r>
    </w:p>
    <w:p w:rsidR="00F17CB2" w:rsidRDefault="00F17CB2" w:rsidP="00C20E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B5" w:rsidRPr="00531C32" w:rsidRDefault="00FF33D4" w:rsidP="00F17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 должен подтверждать </w:t>
      </w:r>
      <w:r w:rsidR="006A0218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7336CA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6A0218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336CA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абитуриентом научной проблемы и может быть написан на основе диссертационного (магистерской диссертации) или</w:t>
      </w:r>
      <w:r w:rsidR="00CC2BF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дипломного</w:t>
      </w:r>
      <w:r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8945E4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р</w:t>
      </w:r>
      <w:r w:rsidR="00F17CB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еферат</w:t>
      </w:r>
      <w:r w:rsid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7CB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представление </w:t>
      </w:r>
      <w:r w:rsid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приемном экзамене </w:t>
      </w:r>
      <w:r w:rsidR="00F17CB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продемонстрировать наличие у абитуриента навыков системного, аргументативного и критического мышления, а также подтвердить готовность абитуриента вести самостоятельное научное исследование.</w:t>
      </w:r>
      <w:r w:rsid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5E4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приводимым в реферате данным</w:t>
      </w:r>
      <w:r w:rsidR="007336CA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218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делаются выводы </w:t>
      </w:r>
      <w:r w:rsidR="008945E4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научной квалификации </w:t>
      </w:r>
      <w:r w:rsidR="007336CA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абитуриента</w:t>
      </w:r>
      <w:r w:rsidR="008945E4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CB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знании им общетеоретических и </w:t>
      </w:r>
      <w:r w:rsidR="00F17CB2" w:rsidRPr="00C20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</w:t>
      </w:r>
      <w:r w:rsidR="00F17CB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филологических дисциплин,  </w:t>
      </w:r>
      <w:r w:rsidR="0053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17CB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знакомстве с </w:t>
      </w:r>
      <w:r w:rsidR="00C20EC7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</w:t>
      </w:r>
      <w:r w:rsidR="00F17CB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C20EC7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и зарубежной филологии</w:t>
      </w:r>
      <w:r w:rsidR="0053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20EC7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понимании </w:t>
      </w:r>
      <w:r w:rsidR="00F17CB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C20EC7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тенденций </w:t>
      </w:r>
      <w:r w:rsidR="00F17CB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</w:t>
      </w:r>
      <w:r w:rsidR="00C20EC7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F17CB2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7CB2" w:rsidRPr="00531C32">
        <w:rPr>
          <w:rFonts w:ascii="Times New Roman" w:hAnsi="Times New Roman" w:cs="Times New Roman"/>
          <w:bCs/>
          <w:sz w:val="28"/>
          <w:szCs w:val="28"/>
        </w:rPr>
        <w:t>Владение</w:t>
      </w:r>
      <w:r w:rsidR="00F17CB2" w:rsidRPr="00531C32">
        <w:rPr>
          <w:rFonts w:ascii="Times New Roman" w:hAnsi="Times New Roman" w:cs="Times New Roman"/>
          <w:sz w:val="28"/>
          <w:szCs w:val="28"/>
        </w:rPr>
        <w:t xml:space="preserve"> </w:t>
      </w:r>
      <w:r w:rsidR="00F17CB2" w:rsidRPr="00531C32">
        <w:rPr>
          <w:rFonts w:ascii="Times New Roman" w:hAnsi="Times New Roman" w:cs="Times New Roman"/>
          <w:bCs/>
          <w:sz w:val="28"/>
          <w:szCs w:val="28"/>
        </w:rPr>
        <w:t>необходимым</w:t>
      </w:r>
      <w:r w:rsidR="00F17CB2" w:rsidRPr="00531C32">
        <w:rPr>
          <w:rFonts w:ascii="Times New Roman" w:hAnsi="Times New Roman" w:cs="Times New Roman"/>
          <w:sz w:val="28"/>
          <w:szCs w:val="28"/>
        </w:rPr>
        <w:t xml:space="preserve"> </w:t>
      </w:r>
      <w:r w:rsidR="00F17CB2" w:rsidRPr="00531C32">
        <w:rPr>
          <w:rFonts w:ascii="Times New Roman" w:hAnsi="Times New Roman" w:cs="Times New Roman"/>
          <w:bCs/>
          <w:sz w:val="28"/>
          <w:szCs w:val="28"/>
        </w:rPr>
        <w:t>объемом</w:t>
      </w:r>
      <w:r w:rsidR="00F17CB2" w:rsidRPr="00531C32">
        <w:rPr>
          <w:rFonts w:ascii="Times New Roman" w:hAnsi="Times New Roman" w:cs="Times New Roman"/>
          <w:sz w:val="28"/>
          <w:szCs w:val="28"/>
        </w:rPr>
        <w:t xml:space="preserve"> </w:t>
      </w:r>
      <w:r w:rsidR="00F17CB2" w:rsidRPr="00531C32">
        <w:rPr>
          <w:rFonts w:ascii="Times New Roman" w:hAnsi="Times New Roman" w:cs="Times New Roman"/>
          <w:bCs/>
          <w:sz w:val="28"/>
          <w:szCs w:val="28"/>
        </w:rPr>
        <w:t>знаний</w:t>
      </w:r>
      <w:r w:rsidR="00F17CB2" w:rsidRPr="00531C32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531C32" w:rsidRPr="00531C32">
        <w:rPr>
          <w:rFonts w:ascii="Times New Roman" w:hAnsi="Times New Roman" w:cs="Times New Roman"/>
          <w:sz w:val="28"/>
          <w:szCs w:val="28"/>
        </w:rPr>
        <w:t>быть подтверждено</w:t>
      </w:r>
      <w:r w:rsidR="00F17CB2" w:rsidRPr="00531C32">
        <w:rPr>
          <w:rFonts w:ascii="Times New Roman" w:hAnsi="Times New Roman" w:cs="Times New Roman"/>
          <w:sz w:val="28"/>
          <w:szCs w:val="28"/>
        </w:rPr>
        <w:t xml:space="preserve">  умением квалифицированно применять </w:t>
      </w:r>
      <w:r w:rsidR="00531C32" w:rsidRPr="00531C32">
        <w:rPr>
          <w:rFonts w:ascii="Times New Roman" w:hAnsi="Times New Roman" w:cs="Times New Roman"/>
          <w:sz w:val="28"/>
          <w:szCs w:val="28"/>
        </w:rPr>
        <w:t>их</w:t>
      </w:r>
      <w:r w:rsidR="00F17CB2" w:rsidRPr="00531C32">
        <w:rPr>
          <w:rFonts w:ascii="Times New Roman" w:hAnsi="Times New Roman" w:cs="Times New Roman"/>
          <w:bCs/>
          <w:sz w:val="28"/>
          <w:szCs w:val="28"/>
        </w:rPr>
        <w:t xml:space="preserve"> во время представления результатов исследования. </w:t>
      </w:r>
    </w:p>
    <w:p w:rsidR="00531C32" w:rsidRDefault="00864883" w:rsidP="00F17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</w:t>
      </w:r>
      <w:r w:rsidR="009F73B5" w:rsidRPr="00F1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1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3B5" w:rsidRPr="00F1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позиции </w:t>
      </w:r>
      <w:r w:rsidRPr="00F1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реферата </w:t>
      </w:r>
      <w:r w:rsidR="009F73B5" w:rsidRPr="00F1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включают: предмет и объект </w:t>
      </w:r>
      <w:r w:rsidR="009F73B5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исследования, его </w:t>
      </w:r>
      <w:r w:rsidR="009F73B5" w:rsidRPr="00F1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новизну, актуальность и теоретическую значимость</w:t>
      </w:r>
      <w:r w:rsidR="009F73B5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3B5" w:rsidRPr="00F1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 задачи, </w:t>
      </w:r>
      <w:r w:rsidR="009F73B5" w:rsidRPr="00F1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практическую ценность, материал и методы исследования.</w:t>
      </w:r>
      <w:r w:rsidR="009F73B5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A0218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разделы реферата</w:t>
      </w:r>
      <w:r w:rsidR="0053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218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занимать </w:t>
      </w:r>
      <w:r w:rsidR="006A0218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неоправданно большой объём</w:t>
      </w:r>
      <w:r w:rsidR="006A0218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3B5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9F73B5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9F73B5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задач должно найти ответы в </w:t>
      </w:r>
      <w:r w:rsidR="009F73B5" w:rsidRPr="00F1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части реферата</w:t>
      </w:r>
      <w:r w:rsidR="009F73B5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результатах в форме </w:t>
      </w:r>
      <w:r w:rsidR="009F73B5" w:rsidRPr="00F1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заключения</w:t>
      </w:r>
      <w:r w:rsidR="009F73B5"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3B5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частью реферата является его </w:t>
      </w:r>
      <w:r w:rsidR="009F73B5" w:rsidRPr="00F1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  <w:r w:rsidR="002930F7" w:rsidRPr="00293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титульный лист</w:t>
      </w:r>
      <w:r w:rsidR="009F73B5" w:rsidRPr="00F1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36C9" w:rsidRDefault="00531C32" w:rsidP="00F17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реферата – 30 стр.</w:t>
      </w:r>
    </w:p>
    <w:p w:rsidR="009F73B5" w:rsidRPr="00F17CB2" w:rsidRDefault="009F73B5" w:rsidP="00F17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F73B5" w:rsidRPr="00F17CB2" w:rsidSect="00CD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E4"/>
    <w:rsid w:val="000E051B"/>
    <w:rsid w:val="001C1DB6"/>
    <w:rsid w:val="002930F7"/>
    <w:rsid w:val="003D484C"/>
    <w:rsid w:val="004A409A"/>
    <w:rsid w:val="00531C32"/>
    <w:rsid w:val="00556902"/>
    <w:rsid w:val="006A0218"/>
    <w:rsid w:val="007336CA"/>
    <w:rsid w:val="00864883"/>
    <w:rsid w:val="008945E4"/>
    <w:rsid w:val="00971C7F"/>
    <w:rsid w:val="009F73B5"/>
    <w:rsid w:val="00AA3161"/>
    <w:rsid w:val="00BB36C9"/>
    <w:rsid w:val="00C20EC7"/>
    <w:rsid w:val="00C83C72"/>
    <w:rsid w:val="00CC2BF2"/>
    <w:rsid w:val="00CD4F5F"/>
    <w:rsid w:val="00E72E64"/>
    <w:rsid w:val="00ED16ED"/>
    <w:rsid w:val="00F17CB2"/>
    <w:rsid w:val="00F4167F"/>
    <w:rsid w:val="00FF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45E4"/>
    <w:rPr>
      <w:b/>
      <w:bCs/>
    </w:rPr>
  </w:style>
  <w:style w:type="paragraph" w:styleId="a4">
    <w:name w:val="Normal (Web)"/>
    <w:basedOn w:val="a"/>
    <w:uiPriority w:val="99"/>
    <w:semiHidden/>
    <w:unhideWhenUsed/>
    <w:rsid w:val="0089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45E4"/>
    <w:rPr>
      <w:i/>
      <w:iCs/>
    </w:rPr>
  </w:style>
  <w:style w:type="character" w:customStyle="1" w:styleId="highlight">
    <w:name w:val="highlight"/>
    <w:basedOn w:val="a0"/>
    <w:rsid w:val="00C20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Iren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User</cp:lastModifiedBy>
  <cp:revision>6</cp:revision>
  <dcterms:created xsi:type="dcterms:W3CDTF">2014-06-18T08:01:00Z</dcterms:created>
  <dcterms:modified xsi:type="dcterms:W3CDTF">2014-06-18T19:12:00Z</dcterms:modified>
</cp:coreProperties>
</file>